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21" w:rsidRPr="00465D21" w:rsidRDefault="00465D21">
      <w:pPr>
        <w:rPr>
          <w:rFonts w:ascii="Times New Roman" w:hAnsi="Times New Roman" w:cs="Times New Roman"/>
          <w:sz w:val="28"/>
          <w:szCs w:val="28"/>
        </w:rPr>
      </w:pPr>
      <w:r w:rsidRPr="00465D21">
        <w:rPr>
          <w:rFonts w:ascii="Times New Roman" w:hAnsi="Times New Roman" w:cs="Times New Roman"/>
          <w:sz w:val="28"/>
          <w:szCs w:val="28"/>
        </w:rPr>
        <w:t>Нормативные документы</w:t>
      </w:r>
    </w:p>
    <w:p w:rsidR="00162E68" w:rsidRPr="00465D21" w:rsidRDefault="00465D21">
      <w:pPr>
        <w:rPr>
          <w:rFonts w:ascii="Times New Roman" w:hAnsi="Times New Roman" w:cs="Times New Roman"/>
        </w:rPr>
      </w:pPr>
      <w:r w:rsidRPr="00465D21">
        <w:rPr>
          <w:rFonts w:ascii="Times New Roman" w:hAnsi="Times New Roman" w:cs="Times New Roman"/>
        </w:rPr>
        <w:t>ПРАВИТЕЛЬСТВО РОССИЙСКОЙ ФЕДЕРАЦИИ ПОСТАНОВЛЕНИЕ от 4 мая 2012 г. N 442</w:t>
      </w:r>
      <w:proofErr w:type="gramStart"/>
      <w:r w:rsidRPr="00465D21">
        <w:rPr>
          <w:rFonts w:ascii="Times New Roman" w:hAnsi="Times New Roman" w:cs="Times New Roman"/>
        </w:rPr>
        <w:t xml:space="preserve"> О</w:t>
      </w:r>
      <w:proofErr w:type="gramEnd"/>
      <w:r w:rsidRPr="00465D21">
        <w:rPr>
          <w:rFonts w:ascii="Times New Roman" w:hAnsi="Times New Roman" w:cs="Times New Roman"/>
        </w:rPr>
        <w:t xml:space="preserve"> ФУНКЦИОНИРОВАНИИ РОЗНИЧНЫХ РЫНКОВ ЭЛЕКТРИЧЕСКОЙ ЭНЕРГИИ, ПОЛНОМ И (ИЛИ) ЧАСТИЧНОМ ОГРАНИЧЕНИИ РЕЖИМА ПОТРЕБЛЕНИЯ ЭЛЕКТРИЧЕСКОЙ ЭНЕРГИИ</w:t>
      </w:r>
    </w:p>
    <w:p w:rsidR="00465D21" w:rsidRDefault="00465D21">
      <w:pPr>
        <w:rPr>
          <w:rFonts w:ascii="Times New Roman" w:hAnsi="Times New Roman" w:cs="Times New Roman"/>
        </w:rPr>
      </w:pPr>
      <w:proofErr w:type="gramStart"/>
      <w:r w:rsidRPr="00465D21">
        <w:rPr>
          <w:rFonts w:ascii="Times New Roman" w:hAnsi="Times New Roman" w:cs="Times New Roman"/>
        </w:rPr>
        <w:t>ПРАВИТЕЛЬСТВО РОССИЙСКОЙ ФЕДЕРАЦИИ ПОСТАНОВЛЕНИЕ от 27 декабря 2004 г. N 861 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</w:t>
      </w:r>
      <w:proofErr w:type="gramEnd"/>
      <w:r w:rsidRPr="00465D21">
        <w:rPr>
          <w:rFonts w:ascii="Times New Roman" w:hAnsi="Times New Roman" w:cs="Times New Roman"/>
        </w:rPr>
        <w:t xml:space="preserve">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903553" w:rsidRPr="00465D21" w:rsidRDefault="009035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26.03.2003 № 35-ФЗ  (РЕД. ОТ 30.12.2020) «ОБ ЭЛЕКТРОЭНЕРГЕТИКЕ»</w:t>
      </w:r>
    </w:p>
    <w:p w:rsidR="00465D21" w:rsidRPr="00465D21" w:rsidRDefault="00465D21">
      <w:pPr>
        <w:rPr>
          <w:rFonts w:ascii="Times New Roman" w:hAnsi="Times New Roman" w:cs="Times New Roman"/>
        </w:rPr>
      </w:pPr>
      <w:r w:rsidRPr="00465D21">
        <w:rPr>
          <w:rFonts w:ascii="Times New Roman" w:hAnsi="Times New Roman" w:cs="Times New Roman"/>
        </w:rPr>
        <w:t>ПРАВИТЕЛЬСТВО РОССИЙСКОЙ ФЕДЕРАЦИИ ПОСТАНОВЛЕНИЕ от 6 мая 2011 г. N 354</w:t>
      </w:r>
      <w:proofErr w:type="gramStart"/>
      <w:r w:rsidRPr="00465D21">
        <w:rPr>
          <w:rFonts w:ascii="Times New Roman" w:hAnsi="Times New Roman" w:cs="Times New Roman"/>
        </w:rPr>
        <w:t xml:space="preserve">  О</w:t>
      </w:r>
      <w:proofErr w:type="gramEnd"/>
      <w:r w:rsidRPr="00465D21">
        <w:rPr>
          <w:rFonts w:ascii="Times New Roman" w:hAnsi="Times New Roman" w:cs="Times New Roman"/>
        </w:rPr>
        <w:t xml:space="preserve"> ПРЕДОСТАВЛЕНИИ КОММУНАЛЬНЫХ УСЛУГ СОБСТВЕННИКАМ И ПОЛЬЗОВАТЕЛЯМ ПОМЕЩЕНИЙ В МНОГОКВАРТИРНЫХ ДОМАХ И ЖИЛЫХ ДОМОВ</w:t>
      </w:r>
    </w:p>
    <w:p w:rsidR="00465D21" w:rsidRPr="00465D21" w:rsidRDefault="00465D21">
      <w:pPr>
        <w:rPr>
          <w:rFonts w:ascii="Times New Roman" w:hAnsi="Times New Roman" w:cs="Times New Roman"/>
        </w:rPr>
      </w:pPr>
      <w:r w:rsidRPr="00465D21">
        <w:rPr>
          <w:rFonts w:ascii="Times New Roman" w:hAnsi="Times New Roman" w:cs="Times New Roman"/>
        </w:rPr>
        <w:t>ПРАВИТЕЛЬСТВО РОССИЙСКОЙ ФЕДЕРАЦИИ ПОСТАНОВЛЕНИЕ от 29 декабря 2011 г. N 1178</w:t>
      </w:r>
      <w:proofErr w:type="gramStart"/>
      <w:r w:rsidRPr="00465D21">
        <w:rPr>
          <w:rFonts w:ascii="Times New Roman" w:hAnsi="Times New Roman" w:cs="Times New Roman"/>
        </w:rPr>
        <w:t xml:space="preserve"> О</w:t>
      </w:r>
      <w:proofErr w:type="gramEnd"/>
      <w:r w:rsidRPr="00465D21">
        <w:rPr>
          <w:rFonts w:ascii="Times New Roman" w:hAnsi="Times New Roman" w:cs="Times New Roman"/>
        </w:rPr>
        <w:t xml:space="preserve"> ЦЕНООБРАЗОВАНИИ В ОБЛАСТИ РЕГУЛИРУЕМЫХ ЦЕН (ТАРИФОВ) В ЭЛЕКТРОЭНЕРГЕТИКЕ</w:t>
      </w:r>
    </w:p>
    <w:sectPr w:rsidR="00465D21" w:rsidRPr="00465D21" w:rsidSect="0016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D21"/>
    <w:rsid w:val="000259EF"/>
    <w:rsid w:val="0003137C"/>
    <w:rsid w:val="0003181F"/>
    <w:rsid w:val="0003377A"/>
    <w:rsid w:val="00042042"/>
    <w:rsid w:val="00043B8B"/>
    <w:rsid w:val="00051DEB"/>
    <w:rsid w:val="000552F9"/>
    <w:rsid w:val="00057A39"/>
    <w:rsid w:val="00060BA7"/>
    <w:rsid w:val="00070D41"/>
    <w:rsid w:val="00090DCE"/>
    <w:rsid w:val="00094762"/>
    <w:rsid w:val="00097E93"/>
    <w:rsid w:val="000A68BD"/>
    <w:rsid w:val="000B0B85"/>
    <w:rsid w:val="000B0F09"/>
    <w:rsid w:val="000B1C48"/>
    <w:rsid w:val="000C2405"/>
    <w:rsid w:val="000C5D74"/>
    <w:rsid w:val="000C76AD"/>
    <w:rsid w:val="000D0E8C"/>
    <w:rsid w:val="000D12F5"/>
    <w:rsid w:val="000D3C71"/>
    <w:rsid w:val="000E164E"/>
    <w:rsid w:val="000E7B99"/>
    <w:rsid w:val="000F25AD"/>
    <w:rsid w:val="000F36EE"/>
    <w:rsid w:val="000F7463"/>
    <w:rsid w:val="00101F62"/>
    <w:rsid w:val="0010355D"/>
    <w:rsid w:val="0010559F"/>
    <w:rsid w:val="0011357F"/>
    <w:rsid w:val="00114790"/>
    <w:rsid w:val="00126C13"/>
    <w:rsid w:val="001445DC"/>
    <w:rsid w:val="00147A17"/>
    <w:rsid w:val="00150B92"/>
    <w:rsid w:val="00162E68"/>
    <w:rsid w:val="00164465"/>
    <w:rsid w:val="00170015"/>
    <w:rsid w:val="00170D4B"/>
    <w:rsid w:val="00177B03"/>
    <w:rsid w:val="00181912"/>
    <w:rsid w:val="001A0A32"/>
    <w:rsid w:val="001A309D"/>
    <w:rsid w:val="001A44F5"/>
    <w:rsid w:val="001B0C89"/>
    <w:rsid w:val="001C43F6"/>
    <w:rsid w:val="001D273C"/>
    <w:rsid w:val="001D79DD"/>
    <w:rsid w:val="001E7B23"/>
    <w:rsid w:val="001F6399"/>
    <w:rsid w:val="00200D9F"/>
    <w:rsid w:val="002017B7"/>
    <w:rsid w:val="00206BF4"/>
    <w:rsid w:val="0021130A"/>
    <w:rsid w:val="002117A1"/>
    <w:rsid w:val="00226BE7"/>
    <w:rsid w:val="002474EB"/>
    <w:rsid w:val="002545E6"/>
    <w:rsid w:val="00277C5E"/>
    <w:rsid w:val="00280B2B"/>
    <w:rsid w:val="00281702"/>
    <w:rsid w:val="00292174"/>
    <w:rsid w:val="002B3A4C"/>
    <w:rsid w:val="002C01F8"/>
    <w:rsid w:val="002C265A"/>
    <w:rsid w:val="002C2943"/>
    <w:rsid w:val="002C2D06"/>
    <w:rsid w:val="002C4CBF"/>
    <w:rsid w:val="002D207D"/>
    <w:rsid w:val="002D742C"/>
    <w:rsid w:val="002E40CC"/>
    <w:rsid w:val="002F4435"/>
    <w:rsid w:val="002F5ECD"/>
    <w:rsid w:val="003065FD"/>
    <w:rsid w:val="003303E8"/>
    <w:rsid w:val="003360A3"/>
    <w:rsid w:val="0033612A"/>
    <w:rsid w:val="00341E47"/>
    <w:rsid w:val="00355051"/>
    <w:rsid w:val="00357251"/>
    <w:rsid w:val="00377EDF"/>
    <w:rsid w:val="00385948"/>
    <w:rsid w:val="003A2D88"/>
    <w:rsid w:val="003A43D8"/>
    <w:rsid w:val="003A5AA9"/>
    <w:rsid w:val="003B0015"/>
    <w:rsid w:val="003B0305"/>
    <w:rsid w:val="003B0885"/>
    <w:rsid w:val="003B5E68"/>
    <w:rsid w:val="003D1E86"/>
    <w:rsid w:val="003D5171"/>
    <w:rsid w:val="003D582C"/>
    <w:rsid w:val="00416AC0"/>
    <w:rsid w:val="0042580C"/>
    <w:rsid w:val="00465D21"/>
    <w:rsid w:val="004B6890"/>
    <w:rsid w:val="004C101B"/>
    <w:rsid w:val="004D216E"/>
    <w:rsid w:val="004D5BAB"/>
    <w:rsid w:val="004D5CB5"/>
    <w:rsid w:val="004E03B2"/>
    <w:rsid w:val="004E4E80"/>
    <w:rsid w:val="004F3684"/>
    <w:rsid w:val="00501CA5"/>
    <w:rsid w:val="00504DC2"/>
    <w:rsid w:val="00507A52"/>
    <w:rsid w:val="005158F2"/>
    <w:rsid w:val="00526B8A"/>
    <w:rsid w:val="0053074C"/>
    <w:rsid w:val="00532A21"/>
    <w:rsid w:val="005330D6"/>
    <w:rsid w:val="00535551"/>
    <w:rsid w:val="00557E26"/>
    <w:rsid w:val="00566BA4"/>
    <w:rsid w:val="00575AA5"/>
    <w:rsid w:val="00582A42"/>
    <w:rsid w:val="005854CB"/>
    <w:rsid w:val="005863DE"/>
    <w:rsid w:val="005A1F0B"/>
    <w:rsid w:val="005B45C5"/>
    <w:rsid w:val="005C4D18"/>
    <w:rsid w:val="005C58CB"/>
    <w:rsid w:val="005D300B"/>
    <w:rsid w:val="005D6AAA"/>
    <w:rsid w:val="005D7CEB"/>
    <w:rsid w:val="005E29F3"/>
    <w:rsid w:val="005F1EC1"/>
    <w:rsid w:val="005F28A8"/>
    <w:rsid w:val="005F580A"/>
    <w:rsid w:val="005F61E9"/>
    <w:rsid w:val="00607916"/>
    <w:rsid w:val="006113A1"/>
    <w:rsid w:val="00611FC9"/>
    <w:rsid w:val="00620DF2"/>
    <w:rsid w:val="00622054"/>
    <w:rsid w:val="00623A07"/>
    <w:rsid w:val="00635CE0"/>
    <w:rsid w:val="00636398"/>
    <w:rsid w:val="006440C7"/>
    <w:rsid w:val="00651195"/>
    <w:rsid w:val="006578A6"/>
    <w:rsid w:val="00677102"/>
    <w:rsid w:val="0068161C"/>
    <w:rsid w:val="00684871"/>
    <w:rsid w:val="00685DB2"/>
    <w:rsid w:val="00686D36"/>
    <w:rsid w:val="006911A1"/>
    <w:rsid w:val="00693A7C"/>
    <w:rsid w:val="00694021"/>
    <w:rsid w:val="00694C2E"/>
    <w:rsid w:val="006A0BA6"/>
    <w:rsid w:val="006A29DE"/>
    <w:rsid w:val="006A3B30"/>
    <w:rsid w:val="006A6311"/>
    <w:rsid w:val="006A6F76"/>
    <w:rsid w:val="006B5CAE"/>
    <w:rsid w:val="006D13D8"/>
    <w:rsid w:val="006E532C"/>
    <w:rsid w:val="006F4C7D"/>
    <w:rsid w:val="006F5379"/>
    <w:rsid w:val="006F6DB1"/>
    <w:rsid w:val="0070077E"/>
    <w:rsid w:val="00702EFB"/>
    <w:rsid w:val="007055A4"/>
    <w:rsid w:val="007068C8"/>
    <w:rsid w:val="00711084"/>
    <w:rsid w:val="00717701"/>
    <w:rsid w:val="007238CB"/>
    <w:rsid w:val="00723A86"/>
    <w:rsid w:val="00734E55"/>
    <w:rsid w:val="00736A1A"/>
    <w:rsid w:val="00740DAC"/>
    <w:rsid w:val="007448B3"/>
    <w:rsid w:val="00745262"/>
    <w:rsid w:val="007500D8"/>
    <w:rsid w:val="007544A6"/>
    <w:rsid w:val="007552BC"/>
    <w:rsid w:val="00765B35"/>
    <w:rsid w:val="007670CF"/>
    <w:rsid w:val="00774337"/>
    <w:rsid w:val="007911E6"/>
    <w:rsid w:val="007914E0"/>
    <w:rsid w:val="00794C74"/>
    <w:rsid w:val="007953B2"/>
    <w:rsid w:val="00796797"/>
    <w:rsid w:val="007970EC"/>
    <w:rsid w:val="007A12B1"/>
    <w:rsid w:val="007A5912"/>
    <w:rsid w:val="007B5117"/>
    <w:rsid w:val="007C41E7"/>
    <w:rsid w:val="007C731F"/>
    <w:rsid w:val="007C7B6D"/>
    <w:rsid w:val="007D6CDA"/>
    <w:rsid w:val="007F0B9C"/>
    <w:rsid w:val="007F5E2F"/>
    <w:rsid w:val="00805440"/>
    <w:rsid w:val="00806B55"/>
    <w:rsid w:val="00814FC0"/>
    <w:rsid w:val="00824FB9"/>
    <w:rsid w:val="00827841"/>
    <w:rsid w:val="008472BF"/>
    <w:rsid w:val="008474E3"/>
    <w:rsid w:val="00847638"/>
    <w:rsid w:val="00851733"/>
    <w:rsid w:val="00854384"/>
    <w:rsid w:val="008740D1"/>
    <w:rsid w:val="00876F9C"/>
    <w:rsid w:val="008801F6"/>
    <w:rsid w:val="00883609"/>
    <w:rsid w:val="00891151"/>
    <w:rsid w:val="00895AAA"/>
    <w:rsid w:val="008B704F"/>
    <w:rsid w:val="008C39F5"/>
    <w:rsid w:val="008C4C5F"/>
    <w:rsid w:val="008E3D22"/>
    <w:rsid w:val="00903553"/>
    <w:rsid w:val="00916342"/>
    <w:rsid w:val="0092293F"/>
    <w:rsid w:val="00923D26"/>
    <w:rsid w:val="00926B2B"/>
    <w:rsid w:val="00945D4E"/>
    <w:rsid w:val="0095187A"/>
    <w:rsid w:val="0096173D"/>
    <w:rsid w:val="009677A6"/>
    <w:rsid w:val="00976383"/>
    <w:rsid w:val="009A0594"/>
    <w:rsid w:val="009A187E"/>
    <w:rsid w:val="009A33C7"/>
    <w:rsid w:val="009B3E46"/>
    <w:rsid w:val="009C108F"/>
    <w:rsid w:val="009C418A"/>
    <w:rsid w:val="009D38A5"/>
    <w:rsid w:val="009D6E4E"/>
    <w:rsid w:val="009D7632"/>
    <w:rsid w:val="009E0ED6"/>
    <w:rsid w:val="00A00F1E"/>
    <w:rsid w:val="00A14AB8"/>
    <w:rsid w:val="00A154AF"/>
    <w:rsid w:val="00A17902"/>
    <w:rsid w:val="00A242C2"/>
    <w:rsid w:val="00A3312D"/>
    <w:rsid w:val="00A57F11"/>
    <w:rsid w:val="00A63FA0"/>
    <w:rsid w:val="00A70B93"/>
    <w:rsid w:val="00A72618"/>
    <w:rsid w:val="00A7590C"/>
    <w:rsid w:val="00A771E4"/>
    <w:rsid w:val="00A80931"/>
    <w:rsid w:val="00A94606"/>
    <w:rsid w:val="00A96832"/>
    <w:rsid w:val="00AA0285"/>
    <w:rsid w:val="00AA1505"/>
    <w:rsid w:val="00AA1E94"/>
    <w:rsid w:val="00AA2BC8"/>
    <w:rsid w:val="00AA3164"/>
    <w:rsid w:val="00AA606B"/>
    <w:rsid w:val="00AA7521"/>
    <w:rsid w:val="00AA7ABD"/>
    <w:rsid w:val="00AB1C84"/>
    <w:rsid w:val="00AE28C4"/>
    <w:rsid w:val="00AE4B15"/>
    <w:rsid w:val="00B03781"/>
    <w:rsid w:val="00B05DF1"/>
    <w:rsid w:val="00B347A9"/>
    <w:rsid w:val="00B34E6E"/>
    <w:rsid w:val="00B662D9"/>
    <w:rsid w:val="00B67841"/>
    <w:rsid w:val="00B73736"/>
    <w:rsid w:val="00B7490F"/>
    <w:rsid w:val="00B7667C"/>
    <w:rsid w:val="00B91BA1"/>
    <w:rsid w:val="00B922B7"/>
    <w:rsid w:val="00BA6275"/>
    <w:rsid w:val="00BA6B5C"/>
    <w:rsid w:val="00BB0FC8"/>
    <w:rsid w:val="00BB59C2"/>
    <w:rsid w:val="00BD387B"/>
    <w:rsid w:val="00BE0E8E"/>
    <w:rsid w:val="00BE38B1"/>
    <w:rsid w:val="00BF025E"/>
    <w:rsid w:val="00BF4DE2"/>
    <w:rsid w:val="00BF4E9C"/>
    <w:rsid w:val="00C057D5"/>
    <w:rsid w:val="00C060F5"/>
    <w:rsid w:val="00C114B9"/>
    <w:rsid w:val="00C15037"/>
    <w:rsid w:val="00C32F67"/>
    <w:rsid w:val="00C4634F"/>
    <w:rsid w:val="00C477EF"/>
    <w:rsid w:val="00C53C61"/>
    <w:rsid w:val="00C5606D"/>
    <w:rsid w:val="00C57222"/>
    <w:rsid w:val="00C64D2E"/>
    <w:rsid w:val="00C71779"/>
    <w:rsid w:val="00C73F83"/>
    <w:rsid w:val="00C84848"/>
    <w:rsid w:val="00C850AE"/>
    <w:rsid w:val="00C90F86"/>
    <w:rsid w:val="00C93F87"/>
    <w:rsid w:val="00C94BDA"/>
    <w:rsid w:val="00CA08B6"/>
    <w:rsid w:val="00CA131B"/>
    <w:rsid w:val="00CA3246"/>
    <w:rsid w:val="00CC572B"/>
    <w:rsid w:val="00CC680C"/>
    <w:rsid w:val="00CD6C8D"/>
    <w:rsid w:val="00CF1639"/>
    <w:rsid w:val="00CF4E47"/>
    <w:rsid w:val="00D17EC8"/>
    <w:rsid w:val="00D45B1C"/>
    <w:rsid w:val="00D46F34"/>
    <w:rsid w:val="00D52FF6"/>
    <w:rsid w:val="00D537EB"/>
    <w:rsid w:val="00D56DE5"/>
    <w:rsid w:val="00D57865"/>
    <w:rsid w:val="00D62F94"/>
    <w:rsid w:val="00D7044A"/>
    <w:rsid w:val="00D70C96"/>
    <w:rsid w:val="00DA1623"/>
    <w:rsid w:val="00DC4FFC"/>
    <w:rsid w:val="00DC62DA"/>
    <w:rsid w:val="00DC64BE"/>
    <w:rsid w:val="00DC7B74"/>
    <w:rsid w:val="00DE1D6A"/>
    <w:rsid w:val="00DE209D"/>
    <w:rsid w:val="00DE4588"/>
    <w:rsid w:val="00DE6A56"/>
    <w:rsid w:val="00DF6A12"/>
    <w:rsid w:val="00E04C07"/>
    <w:rsid w:val="00E13B2A"/>
    <w:rsid w:val="00E200DB"/>
    <w:rsid w:val="00E20779"/>
    <w:rsid w:val="00E26321"/>
    <w:rsid w:val="00E303FC"/>
    <w:rsid w:val="00E33587"/>
    <w:rsid w:val="00E461F4"/>
    <w:rsid w:val="00E5269B"/>
    <w:rsid w:val="00E53A64"/>
    <w:rsid w:val="00E53C0E"/>
    <w:rsid w:val="00E70004"/>
    <w:rsid w:val="00E73A68"/>
    <w:rsid w:val="00E82081"/>
    <w:rsid w:val="00E9092F"/>
    <w:rsid w:val="00E9151F"/>
    <w:rsid w:val="00E95222"/>
    <w:rsid w:val="00EA5999"/>
    <w:rsid w:val="00EA6FF0"/>
    <w:rsid w:val="00EC2F7F"/>
    <w:rsid w:val="00ED13AC"/>
    <w:rsid w:val="00ED236F"/>
    <w:rsid w:val="00ED58DA"/>
    <w:rsid w:val="00EF4E37"/>
    <w:rsid w:val="00F0423C"/>
    <w:rsid w:val="00F05228"/>
    <w:rsid w:val="00F13FA6"/>
    <w:rsid w:val="00F168D3"/>
    <w:rsid w:val="00F16B7A"/>
    <w:rsid w:val="00F25D1D"/>
    <w:rsid w:val="00F461F3"/>
    <w:rsid w:val="00F614E6"/>
    <w:rsid w:val="00F64EF1"/>
    <w:rsid w:val="00F71E83"/>
    <w:rsid w:val="00F76286"/>
    <w:rsid w:val="00F80791"/>
    <w:rsid w:val="00F85364"/>
    <w:rsid w:val="00F8768C"/>
    <w:rsid w:val="00F9035E"/>
    <w:rsid w:val="00FB0D36"/>
    <w:rsid w:val="00FC24DD"/>
    <w:rsid w:val="00FC4A5F"/>
    <w:rsid w:val="00FE2FD0"/>
    <w:rsid w:val="00FF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АлёнаС</cp:lastModifiedBy>
  <cp:revision>4</cp:revision>
  <dcterms:created xsi:type="dcterms:W3CDTF">2021-01-20T09:36:00Z</dcterms:created>
  <dcterms:modified xsi:type="dcterms:W3CDTF">2023-01-30T04:00:00Z</dcterms:modified>
</cp:coreProperties>
</file>